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177449" w:rsidP="007B05C0">
      <w:pPr>
        <w:pStyle w:val="NormalWeb"/>
        <w:spacing w:after="0" w:afterAutospacing="0"/>
      </w:pPr>
      <w:r>
        <w:t>Podgorica 2</w:t>
      </w:r>
      <w:r w:rsidR="00EF78FB">
        <w:t>7</w:t>
      </w:r>
      <w:r w:rsidR="007B05C0" w:rsidRPr="007B05C0">
        <w:t>.</w:t>
      </w:r>
      <w:r>
        <w:t>10</w:t>
      </w:r>
      <w:r w:rsidR="007B05C0" w:rsidRPr="007B05C0">
        <w:t>.2016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7B05C0" w:rsidRPr="007B05C0" w:rsidRDefault="007B05C0" w:rsidP="007B05C0">
      <w:pPr>
        <w:pStyle w:val="NormalWeb"/>
        <w:spacing w:after="0" w:afterAutospacing="0"/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 w:rsidRPr="007B05C0">
        <w:t>Žalba</w:t>
      </w:r>
      <w:proofErr w:type="spellEnd"/>
      <w:r w:rsidRPr="007B05C0">
        <w:t xml:space="preserve"> </w:t>
      </w:r>
      <w:proofErr w:type="spellStart"/>
      <w:r w:rsidRPr="007B05C0">
        <w:t>zbog</w:t>
      </w:r>
      <w:proofErr w:type="spellEnd"/>
      <w:r w:rsidRPr="007B05C0">
        <w:t xml:space="preserve"> </w:t>
      </w:r>
      <w:proofErr w:type="spellStart"/>
      <w:r w:rsidR="00C400AE">
        <w:t>objavljivanja</w:t>
      </w:r>
      <w:proofErr w:type="spellEnd"/>
      <w:r w:rsidR="00C400AE">
        <w:t xml:space="preserve"> </w:t>
      </w:r>
      <w:proofErr w:type="spellStart"/>
      <w:r w:rsidR="00C400AE">
        <w:t>neadekvatne</w:t>
      </w:r>
      <w:proofErr w:type="spellEnd"/>
      <w:r w:rsidR="00C400AE">
        <w:t xml:space="preserve"> </w:t>
      </w:r>
      <w:proofErr w:type="spellStart"/>
      <w:r w:rsidR="00C400AE">
        <w:t>fotografije</w:t>
      </w:r>
      <w:proofErr w:type="spellEnd"/>
      <w:r w:rsidR="00C400AE">
        <w:t xml:space="preserve"> </w:t>
      </w:r>
      <w:proofErr w:type="spellStart"/>
      <w:r w:rsidR="00C400AE">
        <w:t>na</w:t>
      </w:r>
      <w:proofErr w:type="spellEnd"/>
      <w:r w:rsidR="00C400AE">
        <w:t xml:space="preserve"> </w:t>
      </w:r>
      <w:proofErr w:type="spellStart"/>
      <w:r w:rsidR="00C400AE">
        <w:t>poratlu</w:t>
      </w:r>
      <w:proofErr w:type="spellEnd"/>
      <w:r w:rsidR="00C400AE">
        <w:t xml:space="preserve"> </w:t>
      </w:r>
      <w:proofErr w:type="gramStart"/>
      <w:r w:rsidR="00C400AE">
        <w:t>RTCG  06.09.2016</w:t>
      </w:r>
      <w:proofErr w:type="gramEnd"/>
      <w:r w:rsidR="00C400AE">
        <w:t xml:space="preserve"> </w:t>
      </w:r>
      <w:r w:rsidR="00A23791">
        <w:t>u</w:t>
      </w:r>
      <w:r w:rsidR="00C400AE">
        <w:t xml:space="preserve"> </w:t>
      </w:r>
      <w:proofErr w:type="spellStart"/>
      <w:r w:rsidR="00C400AE">
        <w:t>tekstu</w:t>
      </w:r>
      <w:proofErr w:type="spellEnd"/>
      <w:r w:rsidR="00C400AE">
        <w:t xml:space="preserve"> </w:t>
      </w:r>
      <w:r w:rsidR="00C400AE">
        <w:rPr>
          <w:lang w:val="sr-Latn-CS"/>
        </w:rPr>
        <w:t>„</w:t>
      </w:r>
      <w:r w:rsidR="00C400AE" w:rsidRPr="008F2F9B">
        <w:rPr>
          <w:b/>
          <w:lang w:val="sr-Latn-CS"/>
        </w:rPr>
        <w:t>DPS od ponedeljka u kampanji</w:t>
      </w:r>
      <w:r w:rsidR="00C400AE">
        <w:rPr>
          <w:lang w:val="sr-Latn-CS"/>
        </w:rPr>
        <w:t>“</w:t>
      </w:r>
      <w:r w:rsidR="00A23791">
        <w:t>.</w:t>
      </w:r>
      <w:r w:rsidRPr="007B05C0">
        <w:t xml:space="preserve"> </w:t>
      </w:r>
    </w:p>
    <w:p w:rsidR="007B05C0" w:rsidRPr="007B05C0" w:rsidRDefault="007B05C0" w:rsidP="007B05C0">
      <w:pPr>
        <w:pStyle w:val="NormalWeb"/>
        <w:spacing w:before="115" w:beforeAutospacing="0" w:after="240" w:afterAutospacing="0"/>
        <w:jc w:val="center"/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EF78FB" w:rsidRPr="00EF78FB" w:rsidRDefault="00EF78FB" w:rsidP="00EF78F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78FB">
        <w:rPr>
          <w:rFonts w:ascii="Times New Roman" w:hAnsi="Times New Roman"/>
          <w:sz w:val="24"/>
          <w:szCs w:val="24"/>
        </w:rPr>
        <w:t>Komisija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  <w:lang w:val="sr-Latn-CS"/>
        </w:rPr>
        <w:t>ž</w:t>
      </w:r>
      <w:proofErr w:type="spellStart"/>
      <w:r w:rsidRPr="00EF78FB">
        <w:rPr>
          <w:rFonts w:ascii="Times New Roman" w:hAnsi="Times New Roman"/>
          <w:sz w:val="24"/>
          <w:szCs w:val="24"/>
        </w:rPr>
        <w:t>albe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o</w:t>
      </w:r>
      <w:r w:rsidRPr="00EF78FB">
        <w:rPr>
          <w:rFonts w:ascii="Times New Roman" w:hAnsi="Times New Roman"/>
          <w:sz w:val="24"/>
          <w:szCs w:val="24"/>
          <w:lang w:val="sr-Latn-CS"/>
        </w:rPr>
        <w:t xml:space="preserve">dbija prigovor </w:t>
      </w:r>
      <w:r w:rsidRPr="00EF78FB">
        <w:rPr>
          <w:rFonts w:ascii="Times New Roman" w:hAnsi="Times New Roman"/>
          <w:sz w:val="24"/>
          <w:szCs w:val="24"/>
        </w:rPr>
        <w:t>DPS</w:t>
      </w:r>
      <w:r>
        <w:rPr>
          <w:rFonts w:ascii="Times New Roman" w:hAnsi="Times New Roman"/>
          <w:sz w:val="24"/>
          <w:szCs w:val="24"/>
        </w:rPr>
        <w:t>-a</w:t>
      </w:r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kojim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F78FB">
        <w:rPr>
          <w:rFonts w:ascii="Times New Roman" w:hAnsi="Times New Roman"/>
          <w:sz w:val="24"/>
          <w:szCs w:val="24"/>
        </w:rPr>
        <w:t>navodi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da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objavljivanje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F78FB">
        <w:rPr>
          <w:rFonts w:ascii="Times New Roman" w:hAnsi="Times New Roman"/>
          <w:sz w:val="24"/>
          <w:szCs w:val="24"/>
        </w:rPr>
        <w:t>fotografije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na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kojoj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se ne </w:t>
      </w:r>
      <w:proofErr w:type="spellStart"/>
      <w:r w:rsidRPr="00EF78FB">
        <w:rPr>
          <w:rFonts w:ascii="Times New Roman" w:hAnsi="Times New Roman"/>
          <w:sz w:val="24"/>
          <w:szCs w:val="24"/>
        </w:rPr>
        <w:t>vidi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cijela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skraćenica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naziva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političkog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subjekta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EF78FB">
        <w:rPr>
          <w:rFonts w:ascii="Times New Roman" w:hAnsi="Times New Roman"/>
          <w:sz w:val="24"/>
          <w:szCs w:val="24"/>
        </w:rPr>
        <w:t>upućuje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F78FB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EF78FB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F78FB">
        <w:rPr>
          <w:rFonts w:ascii="Times New Roman" w:hAnsi="Times New Roman"/>
          <w:sz w:val="24"/>
          <w:szCs w:val="24"/>
        </w:rPr>
        <w:t>neadekvatnu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upotrebu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fotografiju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snimljene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tokom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pripreme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partijskog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skupa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”. </w:t>
      </w:r>
    </w:p>
    <w:p w:rsidR="00EF78FB" w:rsidRPr="00EF78FB" w:rsidRDefault="00EF78FB" w:rsidP="00EF78F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F78FB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EF78FB">
        <w:rPr>
          <w:rFonts w:ascii="Times New Roman" w:hAnsi="Times New Roman"/>
          <w:sz w:val="24"/>
          <w:szCs w:val="24"/>
        </w:rPr>
        <w:t>predmetnom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slučaju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Komisija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konstatuje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da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je </w:t>
      </w:r>
      <w:proofErr w:type="spellStart"/>
      <w:proofErr w:type="gramStart"/>
      <w:r w:rsidRPr="00EF78FB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fotografiji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prikazan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DPS-</w:t>
      </w:r>
      <w:proofErr w:type="spellStart"/>
      <w:r w:rsidRPr="00EF78FB">
        <w:rPr>
          <w:rFonts w:ascii="Times New Roman" w:hAnsi="Times New Roman"/>
          <w:sz w:val="24"/>
          <w:szCs w:val="24"/>
        </w:rPr>
        <w:t>ov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skup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iz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prošlosti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te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je</w:t>
      </w:r>
      <w:r w:rsidRPr="00EF78FB">
        <w:rPr>
          <w:rFonts w:ascii="Times New Roman" w:hAnsi="Times New Roman"/>
          <w:sz w:val="24"/>
          <w:szCs w:val="24"/>
        </w:rPr>
        <w:t xml:space="preserve"> ova </w:t>
      </w:r>
      <w:proofErr w:type="spellStart"/>
      <w:r w:rsidRPr="00EF78FB">
        <w:rPr>
          <w:rFonts w:ascii="Times New Roman" w:hAnsi="Times New Roman"/>
          <w:sz w:val="24"/>
          <w:szCs w:val="24"/>
        </w:rPr>
        <w:t>fotografija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dovoljno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ilustrativna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F78FB">
        <w:rPr>
          <w:rFonts w:ascii="Times New Roman" w:hAnsi="Times New Roman"/>
          <w:sz w:val="24"/>
          <w:szCs w:val="24"/>
        </w:rPr>
        <w:t>temu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teksta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i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kao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takva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8FB">
        <w:rPr>
          <w:rFonts w:ascii="Times New Roman" w:hAnsi="Times New Roman"/>
          <w:sz w:val="24"/>
          <w:szCs w:val="24"/>
        </w:rPr>
        <w:t>legitimna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F78FB">
        <w:rPr>
          <w:rFonts w:ascii="Times New Roman" w:hAnsi="Times New Roman"/>
          <w:sz w:val="24"/>
          <w:szCs w:val="24"/>
        </w:rPr>
        <w:t>izboru</w:t>
      </w:r>
      <w:proofErr w:type="spellEnd"/>
      <w:r w:rsidRPr="00EF78FB">
        <w:rPr>
          <w:rFonts w:ascii="Times New Roman" w:hAnsi="Times New Roman"/>
          <w:sz w:val="24"/>
          <w:szCs w:val="24"/>
        </w:rPr>
        <w:t xml:space="preserve">. </w:t>
      </w:r>
    </w:p>
    <w:p w:rsidR="00EF78FB" w:rsidRPr="00EF78FB" w:rsidRDefault="00EF78FB" w:rsidP="00EF78FB">
      <w:pPr>
        <w:pStyle w:val="NormalWeb"/>
        <w:spacing w:after="0" w:afterAutospacing="0"/>
        <w:rPr>
          <w:b/>
          <w:bCs/>
          <w:i/>
          <w:iCs/>
        </w:rPr>
      </w:pPr>
      <w:proofErr w:type="spellStart"/>
      <w:r w:rsidRPr="00EF78FB">
        <w:t>Komisija</w:t>
      </w:r>
      <w:proofErr w:type="spellEnd"/>
      <w:r w:rsidRPr="00EF78FB">
        <w:t xml:space="preserve"> za </w:t>
      </w:r>
      <w:proofErr w:type="spellStart"/>
      <w:r w:rsidRPr="00EF78FB">
        <w:t>žalbe</w:t>
      </w:r>
      <w:proofErr w:type="spellEnd"/>
      <w:r w:rsidRPr="00EF78FB">
        <w:t xml:space="preserve"> </w:t>
      </w:r>
      <w:proofErr w:type="spellStart"/>
      <w:r w:rsidRPr="00EF78FB">
        <w:t>smatra</w:t>
      </w:r>
      <w:proofErr w:type="spellEnd"/>
      <w:r w:rsidRPr="00EF78FB">
        <w:t xml:space="preserve"> </w:t>
      </w:r>
      <w:proofErr w:type="spellStart"/>
      <w:r w:rsidRPr="00EF78FB">
        <w:t>da</w:t>
      </w:r>
      <w:proofErr w:type="spellEnd"/>
      <w:r w:rsidRPr="00EF78FB">
        <w:t xml:space="preserve"> </w:t>
      </w:r>
      <w:proofErr w:type="spellStart"/>
      <w:r w:rsidRPr="00EF78FB">
        <w:t>tekstom</w:t>
      </w:r>
      <w:proofErr w:type="spellEnd"/>
      <w:r w:rsidRPr="00EF78FB">
        <w:t xml:space="preserve"> </w:t>
      </w:r>
      <w:r w:rsidRPr="00EF78FB">
        <w:rPr>
          <w:lang w:val="sr-Latn-CS"/>
        </w:rPr>
        <w:t>„</w:t>
      </w:r>
      <w:r w:rsidRPr="00EF78FB">
        <w:rPr>
          <w:b/>
          <w:bCs/>
          <w:lang w:val="sr-Latn-CS"/>
        </w:rPr>
        <w:t>DPS od ponedeljka u kampanji</w:t>
      </w:r>
      <w:r w:rsidRPr="00EF78FB">
        <w:rPr>
          <w:lang w:val="sr-Latn-CS"/>
        </w:rPr>
        <w:t xml:space="preserve">“ </w:t>
      </w:r>
      <w:proofErr w:type="spellStart"/>
      <w:r w:rsidRPr="00EF78FB">
        <w:t>nije</w:t>
      </w:r>
      <w:proofErr w:type="spellEnd"/>
      <w:r w:rsidRPr="00EF78FB">
        <w:t xml:space="preserve"> </w:t>
      </w:r>
      <w:proofErr w:type="spellStart"/>
      <w:r w:rsidRPr="00EF78FB">
        <w:t>došlo</w:t>
      </w:r>
      <w:proofErr w:type="spellEnd"/>
      <w:r w:rsidRPr="00EF78FB">
        <w:t xml:space="preserve"> do </w:t>
      </w:r>
      <w:proofErr w:type="spellStart"/>
      <w:r w:rsidRPr="00EF78FB">
        <w:t>kršenja</w:t>
      </w:r>
      <w:proofErr w:type="spellEnd"/>
      <w:r w:rsidRPr="00EF78FB">
        <w:t xml:space="preserve"> </w:t>
      </w:r>
      <w:r w:rsidRPr="00EF78FB">
        <w:rPr>
          <w:lang w:val="sr-Latn-CS"/>
        </w:rPr>
        <w:t>nekog od načela Kodeksa novinara</w:t>
      </w:r>
    </w:p>
    <w:p w:rsidR="00EF78FB" w:rsidRDefault="00EF78FB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</w:rPr>
      </w:pPr>
    </w:p>
    <w:p w:rsidR="007B05C0" w:rsidRDefault="007B05C0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FB0881" w:rsidRDefault="007B05C0" w:rsidP="00E5140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725DF">
        <w:rPr>
          <w:rFonts w:ascii="Times New Roman" w:hAnsi="Times New Roman"/>
          <w:sz w:val="24"/>
          <w:szCs w:val="24"/>
        </w:rPr>
        <w:t>Medijski</w:t>
      </w:r>
      <w:proofErr w:type="spellEnd"/>
      <w:r w:rsidRPr="00D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5DF">
        <w:rPr>
          <w:rFonts w:ascii="Times New Roman" w:hAnsi="Times New Roman"/>
          <w:sz w:val="24"/>
          <w:szCs w:val="24"/>
        </w:rPr>
        <w:t>Savjet</w:t>
      </w:r>
      <w:proofErr w:type="spellEnd"/>
      <w:r w:rsidRPr="00D725DF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D725DF">
        <w:rPr>
          <w:rFonts w:ascii="Times New Roman" w:hAnsi="Times New Roman"/>
          <w:sz w:val="24"/>
          <w:szCs w:val="24"/>
        </w:rPr>
        <w:t>samoregulaciju</w:t>
      </w:r>
      <w:proofErr w:type="spellEnd"/>
      <w:r w:rsidRPr="00D725DF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D725DF">
        <w:rPr>
          <w:rFonts w:ascii="Times New Roman" w:hAnsi="Times New Roman"/>
          <w:sz w:val="24"/>
          <w:szCs w:val="24"/>
        </w:rPr>
        <w:t>dobio</w:t>
      </w:r>
      <w:proofErr w:type="spellEnd"/>
      <w:r w:rsidRPr="00D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5DF">
        <w:rPr>
          <w:rFonts w:ascii="Times New Roman" w:hAnsi="Times New Roman"/>
          <w:sz w:val="24"/>
          <w:szCs w:val="24"/>
        </w:rPr>
        <w:t>žalbu</w:t>
      </w:r>
      <w:proofErr w:type="spellEnd"/>
      <w:r w:rsidRPr="00D725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725DF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D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4C08">
        <w:rPr>
          <w:rFonts w:ascii="Times New Roman" w:hAnsi="Times New Roman"/>
          <w:sz w:val="24"/>
          <w:szCs w:val="24"/>
        </w:rPr>
        <w:t>Demokratske</w:t>
      </w:r>
      <w:proofErr w:type="spellEnd"/>
      <w:r w:rsidR="00204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4C08">
        <w:rPr>
          <w:rFonts w:ascii="Times New Roman" w:hAnsi="Times New Roman"/>
          <w:sz w:val="24"/>
          <w:szCs w:val="24"/>
        </w:rPr>
        <w:t>partije</w:t>
      </w:r>
      <w:proofErr w:type="spellEnd"/>
      <w:r w:rsidR="00204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4C08">
        <w:rPr>
          <w:rFonts w:ascii="Times New Roman" w:hAnsi="Times New Roman"/>
          <w:sz w:val="24"/>
          <w:szCs w:val="24"/>
        </w:rPr>
        <w:t>socijalista</w:t>
      </w:r>
      <w:proofErr w:type="spellEnd"/>
      <w:r w:rsidR="00D725DF" w:rsidRPr="00D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25DF" w:rsidRPr="00D725DF">
        <w:rPr>
          <w:rFonts w:ascii="Times New Roman" w:hAnsi="Times New Roman"/>
          <w:sz w:val="24"/>
          <w:szCs w:val="24"/>
        </w:rPr>
        <w:t>zbog</w:t>
      </w:r>
      <w:proofErr w:type="spellEnd"/>
      <w:r w:rsidR="00D725DF" w:rsidRPr="00D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5DF" w:rsidRPr="00D725DF">
        <w:rPr>
          <w:rFonts w:ascii="Times New Roman" w:hAnsi="Times New Roman"/>
          <w:sz w:val="24"/>
          <w:szCs w:val="24"/>
        </w:rPr>
        <w:t>objavljivanja</w:t>
      </w:r>
      <w:proofErr w:type="spellEnd"/>
      <w:r w:rsidR="00D725DF" w:rsidRPr="00D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4C08">
        <w:rPr>
          <w:rFonts w:ascii="Times New Roman" w:hAnsi="Times New Roman"/>
          <w:sz w:val="24"/>
          <w:szCs w:val="24"/>
        </w:rPr>
        <w:t>neadekvatne</w:t>
      </w:r>
      <w:proofErr w:type="spellEnd"/>
      <w:r w:rsidR="00204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4C08">
        <w:rPr>
          <w:rFonts w:ascii="Times New Roman" w:hAnsi="Times New Roman"/>
          <w:sz w:val="24"/>
          <w:szCs w:val="24"/>
        </w:rPr>
        <w:t>fotografije</w:t>
      </w:r>
      <w:proofErr w:type="spellEnd"/>
      <w:r w:rsidR="00204C08">
        <w:rPr>
          <w:rFonts w:ascii="Times New Roman" w:hAnsi="Times New Roman"/>
          <w:sz w:val="24"/>
          <w:szCs w:val="24"/>
        </w:rPr>
        <w:t xml:space="preserve"> </w:t>
      </w:r>
      <w:r w:rsidR="00204C08" w:rsidRPr="00204C08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204C08" w:rsidRPr="00204C08">
        <w:rPr>
          <w:rFonts w:ascii="Times New Roman" w:hAnsi="Times New Roman"/>
          <w:sz w:val="24"/>
          <w:szCs w:val="24"/>
        </w:rPr>
        <w:t>tekstu</w:t>
      </w:r>
      <w:proofErr w:type="spellEnd"/>
      <w:r w:rsidR="00204C08" w:rsidRPr="00204C08">
        <w:rPr>
          <w:rFonts w:ascii="Times New Roman" w:hAnsi="Times New Roman"/>
          <w:sz w:val="24"/>
          <w:szCs w:val="24"/>
        </w:rPr>
        <w:t xml:space="preserve"> </w:t>
      </w:r>
      <w:r w:rsidR="00204C08" w:rsidRPr="008F2F9B">
        <w:rPr>
          <w:rFonts w:ascii="Times New Roman" w:hAnsi="Times New Roman"/>
          <w:b/>
          <w:sz w:val="24"/>
          <w:szCs w:val="24"/>
          <w:lang w:val="sr-Latn-CS"/>
        </w:rPr>
        <w:t>„</w:t>
      </w:r>
      <w:r w:rsidR="008F2F9B" w:rsidRPr="008F2F9B">
        <w:rPr>
          <w:rFonts w:ascii="Times New Roman" w:hAnsi="Times New Roman"/>
          <w:b/>
          <w:sz w:val="24"/>
          <w:szCs w:val="24"/>
          <w:lang w:val="sr-Latn-CS"/>
        </w:rPr>
        <w:t>DPS od ponedeljka u kampanji</w:t>
      </w:r>
      <w:r w:rsidR="00204C08" w:rsidRPr="008F2F9B">
        <w:rPr>
          <w:rFonts w:ascii="Times New Roman" w:hAnsi="Times New Roman"/>
          <w:b/>
          <w:sz w:val="24"/>
          <w:szCs w:val="24"/>
        </w:rPr>
        <w:t>”</w:t>
      </w:r>
      <w:r w:rsidR="00204C08" w:rsidRPr="00204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na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portalu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RTCG</w:t>
      </w:r>
      <w:r w:rsidR="00204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4C08">
        <w:rPr>
          <w:rFonts w:ascii="Times New Roman" w:hAnsi="Times New Roman"/>
          <w:sz w:val="24"/>
          <w:szCs w:val="24"/>
        </w:rPr>
        <w:t>od</w:t>
      </w:r>
      <w:proofErr w:type="spellEnd"/>
      <w:r w:rsidR="00204C08" w:rsidRPr="00204C08">
        <w:rPr>
          <w:rFonts w:ascii="Times New Roman" w:hAnsi="Times New Roman"/>
          <w:sz w:val="24"/>
          <w:szCs w:val="24"/>
        </w:rPr>
        <w:t xml:space="preserve"> 0</w:t>
      </w:r>
      <w:r w:rsidR="008F2F9B">
        <w:rPr>
          <w:rFonts w:ascii="Times New Roman" w:hAnsi="Times New Roman"/>
          <w:sz w:val="24"/>
          <w:szCs w:val="24"/>
        </w:rPr>
        <w:t>6</w:t>
      </w:r>
      <w:r w:rsidR="00204C08" w:rsidRPr="00204C08">
        <w:rPr>
          <w:rFonts w:ascii="Times New Roman" w:hAnsi="Times New Roman"/>
          <w:sz w:val="24"/>
          <w:szCs w:val="24"/>
        </w:rPr>
        <w:t>.09.2016.</w:t>
      </w:r>
      <w:r w:rsidR="0027112B">
        <w:rPr>
          <w:rFonts w:ascii="Times New Roman" w:hAnsi="Times New Roman"/>
          <w:sz w:val="24"/>
          <w:szCs w:val="24"/>
        </w:rPr>
        <w:t xml:space="preserve"> </w:t>
      </w:r>
    </w:p>
    <w:p w:rsidR="00E32B9F" w:rsidRDefault="0027112B" w:rsidP="00490D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žalbi</w:t>
      </w:r>
      <w:proofErr w:type="spellEnd"/>
      <w:r>
        <w:rPr>
          <w:rFonts w:ascii="Times New Roman" w:hAnsi="Times New Roman"/>
          <w:sz w:val="24"/>
          <w:szCs w:val="24"/>
        </w:rPr>
        <w:t xml:space="preserve"> DPS</w:t>
      </w:r>
      <w:r w:rsidR="00CF4C60">
        <w:rPr>
          <w:rFonts w:ascii="Times New Roman" w:hAnsi="Times New Roman"/>
          <w:sz w:val="24"/>
          <w:szCs w:val="24"/>
        </w:rPr>
        <w:t>-a</w:t>
      </w:r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tvrdi</w:t>
      </w:r>
      <w:proofErr w:type="spellEnd"/>
      <w:r>
        <w:rPr>
          <w:rFonts w:ascii="Times New Roman" w:hAnsi="Times New Roman"/>
          <w:sz w:val="24"/>
          <w:szCs w:val="24"/>
        </w:rPr>
        <w:t xml:space="preserve">:” </w:t>
      </w:r>
      <w:proofErr w:type="spellStart"/>
      <w:r>
        <w:rPr>
          <w:rFonts w:ascii="Times New Roman" w:hAnsi="Times New Roman"/>
          <w:sz w:val="24"/>
          <w:szCs w:val="24"/>
        </w:rPr>
        <w:t>Konstatujemo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/>
          <w:sz w:val="24"/>
          <w:szCs w:val="24"/>
        </w:rPr>
        <w:t>pomenutom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programskom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sadržaju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objavljena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kao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ilustracija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programskog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sadržaja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="008F2F9B">
        <w:rPr>
          <w:rFonts w:ascii="Times New Roman" w:hAnsi="Times New Roman"/>
          <w:sz w:val="24"/>
          <w:szCs w:val="24"/>
        </w:rPr>
        <w:t>naslovom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“DPS </w:t>
      </w:r>
      <w:proofErr w:type="spellStart"/>
      <w:r w:rsidR="008F2F9B">
        <w:rPr>
          <w:rFonts w:ascii="Times New Roman" w:hAnsi="Times New Roman"/>
          <w:sz w:val="24"/>
          <w:szCs w:val="24"/>
        </w:rPr>
        <w:t>od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ponedeljka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8F2F9B">
        <w:rPr>
          <w:rFonts w:ascii="Times New Roman" w:hAnsi="Times New Roman"/>
          <w:sz w:val="24"/>
          <w:szCs w:val="24"/>
        </w:rPr>
        <w:t>kampanji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8F2F9B">
        <w:rPr>
          <w:rFonts w:ascii="Times New Roman" w:hAnsi="Times New Roman"/>
          <w:sz w:val="24"/>
          <w:szCs w:val="24"/>
        </w:rPr>
        <w:t>neadekvatna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fotografija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snimljena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tokom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pripreme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partijskog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skupa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odnosno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tokom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podešavanja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opreme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F2F9B">
        <w:rPr>
          <w:rFonts w:ascii="Times New Roman" w:hAnsi="Times New Roman"/>
          <w:sz w:val="24"/>
          <w:szCs w:val="24"/>
        </w:rPr>
        <w:t>Izbor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fotografije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F2F9B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kojoj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se ne </w:t>
      </w:r>
      <w:proofErr w:type="spellStart"/>
      <w:r w:rsidR="008F2F9B">
        <w:rPr>
          <w:rFonts w:ascii="Times New Roman" w:hAnsi="Times New Roman"/>
          <w:sz w:val="24"/>
          <w:szCs w:val="24"/>
        </w:rPr>
        <w:t>vidi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cijela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skraćenica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naziva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političkog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subjekta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 w:rsidR="008F2F9B">
        <w:rPr>
          <w:rFonts w:ascii="Times New Roman" w:hAnsi="Times New Roman"/>
          <w:sz w:val="24"/>
          <w:szCs w:val="24"/>
        </w:rPr>
        <w:t>brojnih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fotografija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tog </w:t>
      </w:r>
      <w:proofErr w:type="spellStart"/>
      <w:r w:rsidR="008F2F9B">
        <w:rPr>
          <w:rFonts w:ascii="Times New Roman" w:hAnsi="Times New Roman"/>
          <w:sz w:val="24"/>
          <w:szCs w:val="24"/>
        </w:rPr>
        <w:t>i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drugih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događaja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predstavlja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kršenje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osnovnog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načela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Kodeksa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novinara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F9B">
        <w:rPr>
          <w:rFonts w:ascii="Times New Roman" w:hAnsi="Times New Roman"/>
          <w:sz w:val="24"/>
          <w:szCs w:val="24"/>
        </w:rPr>
        <w:t>Crne</w:t>
      </w:r>
      <w:proofErr w:type="spellEnd"/>
      <w:r w:rsidR="008F2F9B">
        <w:rPr>
          <w:rFonts w:ascii="Times New Roman" w:hAnsi="Times New Roman"/>
          <w:sz w:val="24"/>
          <w:szCs w:val="24"/>
        </w:rPr>
        <w:t xml:space="preserve"> Gore</w:t>
      </w:r>
      <w:r w:rsidR="008D7AD8" w:rsidRPr="00490D56">
        <w:rPr>
          <w:rFonts w:ascii="Times New Roman" w:hAnsi="Times New Roman"/>
          <w:sz w:val="24"/>
          <w:szCs w:val="24"/>
        </w:rPr>
        <w:t>:</w:t>
      </w:r>
    </w:p>
    <w:p w:rsidR="008D7AD8" w:rsidRPr="008D7AD8" w:rsidRDefault="008D7AD8" w:rsidP="00490D56">
      <w:pPr>
        <w:rPr>
          <w:rFonts w:ascii="Times New Roman" w:hAnsi="Times New Roman"/>
          <w:sz w:val="24"/>
          <w:szCs w:val="24"/>
        </w:rPr>
      </w:pPr>
      <w:r w:rsidRPr="00490D56">
        <w:rPr>
          <w:rFonts w:ascii="Times New Roman" w:hAnsi="Times New Roman"/>
          <w:sz w:val="24"/>
          <w:szCs w:val="24"/>
        </w:rPr>
        <w:t>”</w:t>
      </w:r>
      <w:proofErr w:type="spellStart"/>
      <w:r w:rsidRPr="00490D56">
        <w:rPr>
          <w:rFonts w:ascii="Times New Roman" w:eastAsia="Times New Roman" w:hAnsi="Times New Roman"/>
          <w:sz w:val="24"/>
          <w:szCs w:val="24"/>
        </w:rPr>
        <w:t>Kredibilitet</w:t>
      </w:r>
      <w:proofErr w:type="spellEnd"/>
      <w:r w:rsidRPr="00490D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D56">
        <w:rPr>
          <w:rFonts w:ascii="Times New Roman" w:eastAsia="Times New Roman" w:hAnsi="Times New Roman"/>
          <w:sz w:val="24"/>
          <w:szCs w:val="24"/>
        </w:rPr>
        <w:t>novinara</w:t>
      </w:r>
      <w:proofErr w:type="spellEnd"/>
      <w:r w:rsidRPr="00490D56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490D56">
        <w:rPr>
          <w:rFonts w:ascii="Times New Roman" w:eastAsia="Times New Roman" w:hAnsi="Times New Roman"/>
          <w:sz w:val="24"/>
          <w:szCs w:val="24"/>
        </w:rPr>
        <w:t>novinarki</w:t>
      </w:r>
      <w:proofErr w:type="spellEnd"/>
      <w:r w:rsidRPr="00490D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D56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490D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D56">
        <w:rPr>
          <w:rFonts w:ascii="Times New Roman" w:eastAsia="Times New Roman" w:hAnsi="Times New Roman"/>
          <w:sz w:val="24"/>
          <w:szCs w:val="24"/>
        </w:rPr>
        <w:t>novinarske</w:t>
      </w:r>
      <w:proofErr w:type="spellEnd"/>
      <w:r w:rsidRPr="00490D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D56">
        <w:rPr>
          <w:rFonts w:ascii="Times New Roman" w:eastAsia="Times New Roman" w:hAnsi="Times New Roman"/>
          <w:sz w:val="24"/>
          <w:szCs w:val="24"/>
        </w:rPr>
        <w:t>profesije</w:t>
      </w:r>
      <w:proofErr w:type="spellEnd"/>
      <w:r w:rsidRPr="00490D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D56">
        <w:rPr>
          <w:rFonts w:ascii="Times New Roman" w:eastAsia="Times New Roman" w:hAnsi="Times New Roman"/>
          <w:sz w:val="24"/>
          <w:szCs w:val="24"/>
        </w:rPr>
        <w:t>počiva</w:t>
      </w:r>
      <w:proofErr w:type="spellEnd"/>
      <w:r w:rsidRPr="00490D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D7AD8"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Pr="008D7A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7AD8">
        <w:rPr>
          <w:rFonts w:ascii="Times New Roman" w:eastAsia="Times New Roman" w:hAnsi="Times New Roman"/>
          <w:sz w:val="24"/>
          <w:szCs w:val="24"/>
        </w:rPr>
        <w:t>profesionalnom</w:t>
      </w:r>
      <w:proofErr w:type="spellEnd"/>
      <w:r w:rsidRPr="008D7A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7AD8">
        <w:rPr>
          <w:rFonts w:ascii="Times New Roman" w:eastAsia="Times New Roman" w:hAnsi="Times New Roman"/>
          <w:sz w:val="24"/>
          <w:szCs w:val="24"/>
        </w:rPr>
        <w:t>poštenju</w:t>
      </w:r>
      <w:proofErr w:type="spellEnd"/>
      <w:r w:rsidRPr="008D7AD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D7AD8">
        <w:rPr>
          <w:rFonts w:ascii="Times New Roman" w:eastAsia="Times New Roman" w:hAnsi="Times New Roman"/>
          <w:sz w:val="24"/>
          <w:szCs w:val="24"/>
        </w:rPr>
        <w:t>integritetu</w:t>
      </w:r>
      <w:proofErr w:type="spellEnd"/>
      <w:r w:rsidRPr="008D7A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7AD8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8D7A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7AD8">
        <w:rPr>
          <w:rFonts w:ascii="Times New Roman" w:eastAsia="Times New Roman" w:hAnsi="Times New Roman"/>
          <w:sz w:val="24"/>
          <w:szCs w:val="24"/>
        </w:rPr>
        <w:t>znanju</w:t>
      </w:r>
      <w:proofErr w:type="spellEnd"/>
      <w:r w:rsidR="00490D56" w:rsidRPr="00490D56">
        <w:rPr>
          <w:rFonts w:ascii="Times New Roman" w:eastAsia="Times New Roman" w:hAnsi="Times New Roman"/>
          <w:sz w:val="24"/>
          <w:szCs w:val="24"/>
        </w:rPr>
        <w:t xml:space="preserve">” </w:t>
      </w:r>
      <w:proofErr w:type="spellStart"/>
      <w:r w:rsidR="00490D56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490D56" w:rsidRPr="00490D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0D56" w:rsidRPr="00490D56">
        <w:rPr>
          <w:rFonts w:ascii="Times New Roman" w:eastAsia="Times New Roman" w:hAnsi="Times New Roman"/>
          <w:sz w:val="24"/>
          <w:szCs w:val="24"/>
        </w:rPr>
        <w:t>Smjernica</w:t>
      </w:r>
      <w:proofErr w:type="spellEnd"/>
      <w:r w:rsidR="00490D56" w:rsidRPr="00490D56">
        <w:rPr>
          <w:rFonts w:ascii="Times New Roman" w:eastAsia="Times New Roman" w:hAnsi="Times New Roman"/>
          <w:sz w:val="24"/>
          <w:szCs w:val="24"/>
        </w:rPr>
        <w:t xml:space="preserve"> 1.1 </w:t>
      </w:r>
      <w:r w:rsidR="00E32B9F">
        <w:rPr>
          <w:rFonts w:ascii="Times New Roman" w:eastAsia="Times New Roman" w:hAnsi="Times New Roman"/>
          <w:sz w:val="24"/>
          <w:szCs w:val="24"/>
        </w:rPr>
        <w:t>“</w:t>
      </w:r>
      <w:proofErr w:type="spellStart"/>
      <w:r w:rsidR="00490D56" w:rsidRPr="00490D56">
        <w:rPr>
          <w:rFonts w:ascii="Times New Roman" w:hAnsi="Times New Roman"/>
          <w:sz w:val="24"/>
          <w:szCs w:val="24"/>
        </w:rPr>
        <w:t>Novinari</w:t>
      </w:r>
      <w:proofErr w:type="spellEnd"/>
      <w:r w:rsidR="00490D56" w:rsidRPr="00490D56">
        <w:rPr>
          <w:rFonts w:ascii="Times New Roman" w:hAnsi="Times New Roman"/>
          <w:sz w:val="24"/>
          <w:szCs w:val="24"/>
        </w:rPr>
        <w:t>/</w:t>
      </w:r>
      <w:proofErr w:type="spellStart"/>
      <w:r w:rsidR="00490D56" w:rsidRPr="00490D56">
        <w:rPr>
          <w:rFonts w:ascii="Times New Roman" w:hAnsi="Times New Roman"/>
          <w:sz w:val="24"/>
          <w:szCs w:val="24"/>
        </w:rPr>
        <w:t>novinarke</w:t>
      </w:r>
      <w:proofErr w:type="spellEnd"/>
      <w:r w:rsidR="00490D56" w:rsidRPr="00490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0D56" w:rsidRPr="00490D56">
        <w:rPr>
          <w:rFonts w:ascii="Times New Roman" w:hAnsi="Times New Roman"/>
          <w:sz w:val="24"/>
          <w:szCs w:val="24"/>
        </w:rPr>
        <w:t>moraju</w:t>
      </w:r>
      <w:proofErr w:type="spellEnd"/>
      <w:r w:rsidR="00490D56" w:rsidRPr="00490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0D56" w:rsidRPr="00490D56">
        <w:rPr>
          <w:rFonts w:ascii="Times New Roman" w:hAnsi="Times New Roman"/>
          <w:sz w:val="24"/>
          <w:szCs w:val="24"/>
        </w:rPr>
        <w:t>da</w:t>
      </w:r>
      <w:proofErr w:type="spellEnd"/>
      <w:r w:rsidR="00490D56" w:rsidRPr="00490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0D56" w:rsidRPr="00490D56">
        <w:rPr>
          <w:rFonts w:ascii="Times New Roman" w:hAnsi="Times New Roman"/>
          <w:sz w:val="24"/>
          <w:szCs w:val="24"/>
        </w:rPr>
        <w:t>njeguju</w:t>
      </w:r>
      <w:proofErr w:type="spellEnd"/>
      <w:r w:rsidR="00490D56" w:rsidRPr="00490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0D56" w:rsidRPr="00490D56">
        <w:rPr>
          <w:rFonts w:ascii="Times New Roman" w:hAnsi="Times New Roman"/>
          <w:sz w:val="24"/>
          <w:szCs w:val="24"/>
        </w:rPr>
        <w:t>najviše</w:t>
      </w:r>
      <w:proofErr w:type="spellEnd"/>
      <w:r w:rsidR="00490D56" w:rsidRPr="00490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0D56" w:rsidRPr="00490D56">
        <w:rPr>
          <w:rFonts w:ascii="Times New Roman" w:hAnsi="Times New Roman"/>
          <w:sz w:val="24"/>
          <w:szCs w:val="24"/>
        </w:rPr>
        <w:t>profesionalne</w:t>
      </w:r>
      <w:proofErr w:type="spellEnd"/>
      <w:r w:rsidR="00490D56" w:rsidRPr="00490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0D56" w:rsidRPr="00490D56">
        <w:rPr>
          <w:rFonts w:ascii="Times New Roman" w:hAnsi="Times New Roman"/>
          <w:sz w:val="24"/>
          <w:szCs w:val="24"/>
        </w:rPr>
        <w:t>i</w:t>
      </w:r>
      <w:proofErr w:type="spellEnd"/>
      <w:r w:rsidR="00490D56" w:rsidRPr="00490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0D56" w:rsidRPr="00490D56">
        <w:rPr>
          <w:rFonts w:ascii="Times New Roman" w:hAnsi="Times New Roman"/>
          <w:sz w:val="24"/>
          <w:szCs w:val="24"/>
        </w:rPr>
        <w:t>etičke</w:t>
      </w:r>
      <w:proofErr w:type="spellEnd"/>
      <w:r w:rsidR="00490D56" w:rsidRPr="00490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0D56" w:rsidRPr="00490D56">
        <w:rPr>
          <w:rFonts w:ascii="Times New Roman" w:hAnsi="Times New Roman"/>
          <w:sz w:val="24"/>
          <w:szCs w:val="24"/>
        </w:rPr>
        <w:t>standarde</w:t>
      </w:r>
      <w:proofErr w:type="spellEnd"/>
      <w:r w:rsidR="00490D56" w:rsidRPr="00490D56">
        <w:rPr>
          <w:rFonts w:ascii="Times New Roman" w:hAnsi="Times New Roman"/>
          <w:sz w:val="24"/>
          <w:szCs w:val="24"/>
        </w:rPr>
        <w:t>.</w:t>
      </w:r>
      <w:r w:rsidR="00E32B9F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E32B9F">
        <w:rPr>
          <w:rFonts w:ascii="Times New Roman" w:hAnsi="Times New Roman"/>
          <w:sz w:val="24"/>
          <w:szCs w:val="24"/>
        </w:rPr>
        <w:t>Zbog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navedenog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predlažemo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da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usvojite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ovu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žalbu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i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utvrdite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povrede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Kodeksa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novinara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32B9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koje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E32B9F">
        <w:rPr>
          <w:rFonts w:ascii="Times New Roman" w:hAnsi="Times New Roman"/>
          <w:sz w:val="24"/>
          <w:szCs w:val="24"/>
        </w:rPr>
        <w:t>ovom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žalbom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ukazano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ted a </w:t>
      </w:r>
      <w:proofErr w:type="spellStart"/>
      <w:r w:rsidR="00E32B9F">
        <w:rPr>
          <w:rFonts w:ascii="Times New Roman" w:hAnsi="Times New Roman"/>
          <w:sz w:val="24"/>
          <w:szCs w:val="24"/>
        </w:rPr>
        <w:t>preduzmete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mjere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iz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svoje</w:t>
      </w:r>
      <w:proofErr w:type="spellEnd"/>
      <w:r w:rsidR="00E32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B9F">
        <w:rPr>
          <w:rFonts w:ascii="Times New Roman" w:hAnsi="Times New Roman"/>
          <w:sz w:val="24"/>
          <w:szCs w:val="24"/>
        </w:rPr>
        <w:t>nadležnosti</w:t>
      </w:r>
      <w:proofErr w:type="spellEnd"/>
      <w:r w:rsidR="00E32B9F">
        <w:rPr>
          <w:rFonts w:ascii="Times New Roman" w:hAnsi="Times New Roman"/>
          <w:sz w:val="24"/>
          <w:szCs w:val="24"/>
        </w:rPr>
        <w:t>”</w:t>
      </w:r>
    </w:p>
    <w:p w:rsidR="008F2F9B" w:rsidRDefault="00C02A89" w:rsidP="00E5140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DPS-a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žalbu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link za </w:t>
      </w:r>
      <w:proofErr w:type="spellStart"/>
      <w:r>
        <w:rPr>
          <w:rFonts w:ascii="Times New Roman" w:hAnsi="Times New Roman"/>
          <w:sz w:val="24"/>
          <w:szCs w:val="24"/>
        </w:rPr>
        <w:t>sporni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B25EA" w:rsidRDefault="002B4B46" w:rsidP="00E51405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Medijskog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savjeta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razmatrajući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konstatovala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DB25EA">
        <w:rPr>
          <w:rFonts w:ascii="Times New Roman" w:hAnsi="Times New Roman"/>
          <w:sz w:val="24"/>
          <w:szCs w:val="24"/>
        </w:rPr>
        <w:t>kratkom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5EA">
        <w:rPr>
          <w:rFonts w:ascii="Times New Roman" w:hAnsi="Times New Roman"/>
          <w:sz w:val="24"/>
          <w:szCs w:val="24"/>
        </w:rPr>
        <w:t>tekstu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25EA">
        <w:rPr>
          <w:rFonts w:ascii="Times New Roman" w:hAnsi="Times New Roman"/>
          <w:sz w:val="24"/>
          <w:szCs w:val="24"/>
        </w:rPr>
        <w:t>svega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tri </w:t>
      </w:r>
      <w:proofErr w:type="spellStart"/>
      <w:r w:rsidR="00DB25EA">
        <w:rPr>
          <w:rFonts w:ascii="Times New Roman" w:hAnsi="Times New Roman"/>
          <w:sz w:val="24"/>
          <w:szCs w:val="24"/>
        </w:rPr>
        <w:t>rečenice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25EA">
        <w:rPr>
          <w:rFonts w:ascii="Times New Roman" w:hAnsi="Times New Roman"/>
          <w:sz w:val="24"/>
          <w:szCs w:val="24"/>
        </w:rPr>
        <w:t>kojim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DB25EA">
        <w:rPr>
          <w:rFonts w:ascii="Times New Roman" w:hAnsi="Times New Roman"/>
          <w:sz w:val="24"/>
          <w:szCs w:val="24"/>
        </w:rPr>
        <w:t>najavljuje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5EA">
        <w:rPr>
          <w:rFonts w:ascii="Times New Roman" w:hAnsi="Times New Roman"/>
          <w:sz w:val="24"/>
          <w:szCs w:val="24"/>
        </w:rPr>
        <w:t>početak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5EA">
        <w:rPr>
          <w:rFonts w:ascii="Times New Roman" w:hAnsi="Times New Roman"/>
          <w:sz w:val="24"/>
          <w:szCs w:val="24"/>
        </w:rPr>
        <w:t>predizborne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5EA">
        <w:rPr>
          <w:rFonts w:ascii="Times New Roman" w:hAnsi="Times New Roman"/>
          <w:sz w:val="24"/>
          <w:szCs w:val="24"/>
        </w:rPr>
        <w:t>kampanje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5EA">
        <w:rPr>
          <w:rFonts w:ascii="Times New Roman" w:hAnsi="Times New Roman"/>
          <w:sz w:val="24"/>
          <w:szCs w:val="24"/>
        </w:rPr>
        <w:t>Demokratske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5EA">
        <w:rPr>
          <w:rFonts w:ascii="Times New Roman" w:hAnsi="Times New Roman"/>
          <w:sz w:val="24"/>
          <w:szCs w:val="24"/>
        </w:rPr>
        <w:t>partije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5EA">
        <w:rPr>
          <w:rFonts w:ascii="Times New Roman" w:hAnsi="Times New Roman"/>
          <w:sz w:val="24"/>
          <w:szCs w:val="24"/>
        </w:rPr>
        <w:t>socijalista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B25EA">
        <w:rPr>
          <w:rFonts w:ascii="Times New Roman" w:hAnsi="Times New Roman"/>
          <w:sz w:val="24"/>
          <w:szCs w:val="24"/>
        </w:rPr>
        <w:t>Fotografija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5EA">
        <w:rPr>
          <w:rFonts w:ascii="Times New Roman" w:hAnsi="Times New Roman"/>
          <w:sz w:val="24"/>
          <w:szCs w:val="24"/>
        </w:rPr>
        <w:t>kojom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DB25EA">
        <w:rPr>
          <w:rFonts w:ascii="Times New Roman" w:hAnsi="Times New Roman"/>
          <w:sz w:val="24"/>
          <w:szCs w:val="24"/>
        </w:rPr>
        <w:t>ilustrovan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5EA">
        <w:rPr>
          <w:rFonts w:ascii="Times New Roman" w:hAnsi="Times New Roman"/>
          <w:sz w:val="24"/>
          <w:szCs w:val="24"/>
        </w:rPr>
        <w:t>tekst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DB25EA">
        <w:rPr>
          <w:rFonts w:ascii="Times New Roman" w:hAnsi="Times New Roman"/>
          <w:sz w:val="24"/>
          <w:szCs w:val="24"/>
        </w:rPr>
        <w:t>po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5EA">
        <w:rPr>
          <w:rFonts w:ascii="Times New Roman" w:hAnsi="Times New Roman"/>
          <w:sz w:val="24"/>
          <w:szCs w:val="24"/>
        </w:rPr>
        <w:t>legendi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5EA">
        <w:rPr>
          <w:rFonts w:ascii="Times New Roman" w:hAnsi="Times New Roman"/>
          <w:sz w:val="24"/>
          <w:szCs w:val="24"/>
        </w:rPr>
        <w:t>uzeta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5EA">
        <w:rPr>
          <w:rFonts w:ascii="Times New Roman" w:hAnsi="Times New Roman"/>
          <w:sz w:val="24"/>
          <w:szCs w:val="24"/>
        </w:rPr>
        <w:t>iz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5EA">
        <w:rPr>
          <w:rFonts w:ascii="Times New Roman" w:hAnsi="Times New Roman"/>
          <w:sz w:val="24"/>
          <w:szCs w:val="24"/>
        </w:rPr>
        <w:t>arhive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RTCG-a.</w:t>
      </w:r>
      <w:proofErr w:type="gram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B25EA">
        <w:rPr>
          <w:rFonts w:ascii="Times New Roman" w:hAnsi="Times New Roman"/>
          <w:sz w:val="24"/>
          <w:szCs w:val="24"/>
        </w:rPr>
        <w:t>Radi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se o </w:t>
      </w:r>
      <w:proofErr w:type="spellStart"/>
      <w:r w:rsidR="00DB25EA">
        <w:rPr>
          <w:rFonts w:ascii="Times New Roman" w:hAnsi="Times New Roman"/>
          <w:sz w:val="24"/>
          <w:szCs w:val="24"/>
        </w:rPr>
        <w:t>nekom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5EA">
        <w:rPr>
          <w:rFonts w:ascii="Times New Roman" w:hAnsi="Times New Roman"/>
          <w:sz w:val="24"/>
          <w:szCs w:val="24"/>
        </w:rPr>
        <w:t>partijskom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5EA">
        <w:rPr>
          <w:rFonts w:ascii="Times New Roman" w:hAnsi="Times New Roman"/>
          <w:sz w:val="24"/>
          <w:szCs w:val="24"/>
        </w:rPr>
        <w:t>skupu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DPS-a, a za </w:t>
      </w:r>
      <w:proofErr w:type="spellStart"/>
      <w:r w:rsidR="00DB25EA">
        <w:rPr>
          <w:rFonts w:ascii="Times New Roman" w:hAnsi="Times New Roman"/>
          <w:sz w:val="24"/>
          <w:szCs w:val="24"/>
        </w:rPr>
        <w:t>govornicom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DB25EA">
        <w:rPr>
          <w:rFonts w:ascii="Times New Roman" w:hAnsi="Times New Roman"/>
          <w:sz w:val="24"/>
          <w:szCs w:val="24"/>
        </w:rPr>
        <w:t>predsjednik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5EA">
        <w:rPr>
          <w:rFonts w:ascii="Times New Roman" w:hAnsi="Times New Roman"/>
          <w:sz w:val="24"/>
          <w:szCs w:val="24"/>
        </w:rPr>
        <w:t>partije</w:t>
      </w:r>
      <w:proofErr w:type="spellEnd"/>
      <w:r w:rsidR="00DB25EA">
        <w:rPr>
          <w:rFonts w:ascii="Times New Roman" w:hAnsi="Times New Roman"/>
          <w:sz w:val="24"/>
          <w:szCs w:val="24"/>
        </w:rPr>
        <w:t xml:space="preserve"> Milo </w:t>
      </w:r>
      <w:proofErr w:type="spellStart"/>
      <w:r w:rsidR="00DB25EA">
        <w:rPr>
          <w:rFonts w:ascii="Times New Roman" w:hAnsi="Times New Roman"/>
          <w:sz w:val="24"/>
          <w:szCs w:val="24"/>
        </w:rPr>
        <w:t>Đukanović</w:t>
      </w:r>
      <w:proofErr w:type="spellEnd"/>
      <w:r w:rsidR="00DB25EA">
        <w:rPr>
          <w:rFonts w:ascii="Times New Roman" w:hAnsi="Times New Roman"/>
          <w:sz w:val="24"/>
          <w:szCs w:val="24"/>
        </w:rPr>
        <w:t>.</w:t>
      </w:r>
      <w:proofErr w:type="gramEnd"/>
    </w:p>
    <w:p w:rsidR="008F2F9B" w:rsidRDefault="00DB25EA" w:rsidP="00E5140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Komisiji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prihvatljiv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prigovor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fotografiji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vidi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skraćenica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političkog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subjekta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kome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riječ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Očigledno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nekom</w:t>
      </w:r>
      <w:proofErr w:type="spellEnd"/>
      <w:r>
        <w:rPr>
          <w:rFonts w:ascii="Times New Roman" w:hAnsi="Times New Roman"/>
          <w:sz w:val="24"/>
          <w:szCs w:val="24"/>
        </w:rPr>
        <w:t xml:space="preserve"> DPS-</w:t>
      </w:r>
      <w:proofErr w:type="spellStart"/>
      <w:r>
        <w:rPr>
          <w:rFonts w:ascii="Times New Roman" w:hAnsi="Times New Roman"/>
          <w:sz w:val="24"/>
          <w:szCs w:val="24"/>
        </w:rPr>
        <w:t>ovom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prošlosti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F2C">
        <w:rPr>
          <w:rFonts w:ascii="Times New Roman" w:hAnsi="Times New Roman"/>
          <w:sz w:val="24"/>
          <w:szCs w:val="24"/>
        </w:rPr>
        <w:t>da</w:t>
      </w:r>
      <w:proofErr w:type="spellEnd"/>
      <w:r w:rsidR="00A14F2C">
        <w:rPr>
          <w:rFonts w:ascii="Times New Roman" w:hAnsi="Times New Roman"/>
          <w:sz w:val="24"/>
          <w:szCs w:val="24"/>
        </w:rPr>
        <w:t xml:space="preserve"> je </w:t>
      </w:r>
      <w:proofErr w:type="spellStart"/>
      <w:proofErr w:type="gramStart"/>
      <w:r w:rsidR="00A14F2C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A14F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F2C">
        <w:rPr>
          <w:rFonts w:ascii="Times New Roman" w:hAnsi="Times New Roman"/>
          <w:sz w:val="24"/>
          <w:szCs w:val="24"/>
        </w:rPr>
        <w:t>predsjednikom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partije</w:t>
      </w:r>
      <w:proofErr w:type="spellEnd"/>
      <w:r w:rsidR="00A14F2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A14F2C">
        <w:rPr>
          <w:rFonts w:ascii="Times New Roman" w:hAnsi="Times New Roman"/>
          <w:sz w:val="24"/>
          <w:szCs w:val="24"/>
        </w:rPr>
        <w:t>fokusu</w:t>
      </w:r>
      <w:proofErr w:type="spellEnd"/>
      <w:r>
        <w:rPr>
          <w:rFonts w:ascii="Times New Roman" w:hAnsi="Times New Roman"/>
          <w:sz w:val="24"/>
          <w:szCs w:val="24"/>
        </w:rPr>
        <w:t xml:space="preserve"> ova </w:t>
      </w:r>
      <w:proofErr w:type="spellStart"/>
      <w:r>
        <w:rPr>
          <w:rFonts w:ascii="Times New Roman" w:hAnsi="Times New Roman"/>
          <w:sz w:val="24"/>
          <w:szCs w:val="24"/>
        </w:rPr>
        <w:t>fotografija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dovoljno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ilustrativna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temu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316687">
        <w:rPr>
          <w:rFonts w:ascii="Times New Roman" w:hAnsi="Times New Roman"/>
          <w:sz w:val="24"/>
          <w:szCs w:val="24"/>
        </w:rPr>
        <w:t>Prigovor</w:t>
      </w:r>
      <w:proofErr w:type="spellEnd"/>
      <w:r w:rsidR="003166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687">
        <w:rPr>
          <w:rFonts w:ascii="Times New Roman" w:hAnsi="Times New Roman"/>
          <w:sz w:val="24"/>
          <w:szCs w:val="24"/>
        </w:rPr>
        <w:t>da</w:t>
      </w:r>
      <w:proofErr w:type="spellEnd"/>
      <w:r w:rsidR="0031668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316687">
        <w:rPr>
          <w:rFonts w:ascii="Times New Roman" w:hAnsi="Times New Roman"/>
          <w:sz w:val="24"/>
          <w:szCs w:val="24"/>
        </w:rPr>
        <w:t>radi</w:t>
      </w:r>
      <w:proofErr w:type="spellEnd"/>
      <w:r w:rsidR="0031668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316687">
        <w:rPr>
          <w:rFonts w:ascii="Times New Roman" w:hAnsi="Times New Roman"/>
          <w:sz w:val="24"/>
          <w:szCs w:val="24"/>
        </w:rPr>
        <w:t>fotografiji</w:t>
      </w:r>
      <w:proofErr w:type="spellEnd"/>
      <w:r w:rsidR="003166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687">
        <w:rPr>
          <w:rFonts w:ascii="Times New Roman" w:hAnsi="Times New Roman"/>
          <w:sz w:val="24"/>
          <w:szCs w:val="24"/>
        </w:rPr>
        <w:t>snimljenoj</w:t>
      </w:r>
      <w:proofErr w:type="spellEnd"/>
      <w:r w:rsidR="003166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687">
        <w:rPr>
          <w:rFonts w:ascii="Times New Roman" w:hAnsi="Times New Roman"/>
          <w:sz w:val="24"/>
          <w:szCs w:val="24"/>
        </w:rPr>
        <w:t>tokom</w:t>
      </w:r>
      <w:proofErr w:type="spellEnd"/>
      <w:r w:rsidR="003166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687">
        <w:rPr>
          <w:rFonts w:ascii="Times New Roman" w:hAnsi="Times New Roman"/>
          <w:sz w:val="24"/>
          <w:szCs w:val="24"/>
        </w:rPr>
        <w:t>pripreme</w:t>
      </w:r>
      <w:proofErr w:type="spellEnd"/>
      <w:r w:rsidR="003166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687">
        <w:rPr>
          <w:rFonts w:ascii="Times New Roman" w:hAnsi="Times New Roman"/>
          <w:sz w:val="24"/>
          <w:szCs w:val="24"/>
        </w:rPr>
        <w:t>partijskog</w:t>
      </w:r>
      <w:proofErr w:type="spellEnd"/>
      <w:r w:rsidR="003166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687">
        <w:rPr>
          <w:rFonts w:ascii="Times New Roman" w:hAnsi="Times New Roman"/>
          <w:sz w:val="24"/>
          <w:szCs w:val="24"/>
        </w:rPr>
        <w:t>skupa</w:t>
      </w:r>
      <w:proofErr w:type="spellEnd"/>
      <w:r w:rsidR="003166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6687">
        <w:rPr>
          <w:rFonts w:ascii="Times New Roman" w:hAnsi="Times New Roman"/>
          <w:sz w:val="24"/>
          <w:szCs w:val="24"/>
        </w:rPr>
        <w:t>odnosno</w:t>
      </w:r>
      <w:proofErr w:type="spellEnd"/>
      <w:r w:rsidR="00A14F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F2C">
        <w:rPr>
          <w:rFonts w:ascii="Times New Roman" w:hAnsi="Times New Roman"/>
          <w:sz w:val="24"/>
          <w:szCs w:val="24"/>
        </w:rPr>
        <w:t>tokom</w:t>
      </w:r>
      <w:proofErr w:type="spellEnd"/>
      <w:r w:rsidR="003166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687">
        <w:rPr>
          <w:rFonts w:ascii="Times New Roman" w:hAnsi="Times New Roman"/>
          <w:sz w:val="24"/>
          <w:szCs w:val="24"/>
        </w:rPr>
        <w:t>podešavanja</w:t>
      </w:r>
      <w:proofErr w:type="spellEnd"/>
      <w:r w:rsidR="003166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687">
        <w:rPr>
          <w:rFonts w:ascii="Times New Roman" w:hAnsi="Times New Roman"/>
          <w:sz w:val="24"/>
          <w:szCs w:val="24"/>
        </w:rPr>
        <w:t>opreme</w:t>
      </w:r>
      <w:proofErr w:type="spellEnd"/>
      <w:r w:rsidR="00A14F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F2C">
        <w:rPr>
          <w:rFonts w:ascii="Times New Roman" w:hAnsi="Times New Roman"/>
          <w:sz w:val="24"/>
          <w:szCs w:val="24"/>
        </w:rPr>
        <w:t>nijesmo</w:t>
      </w:r>
      <w:proofErr w:type="spellEnd"/>
      <w:r w:rsidR="00A14F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F2C">
        <w:rPr>
          <w:rFonts w:ascii="Times New Roman" w:hAnsi="Times New Roman"/>
          <w:sz w:val="24"/>
          <w:szCs w:val="24"/>
        </w:rPr>
        <w:t>razumjeli</w:t>
      </w:r>
      <w:proofErr w:type="spellEnd"/>
      <w:r w:rsidR="00A14F2C">
        <w:rPr>
          <w:rFonts w:ascii="Times New Roman" w:hAnsi="Times New Roman"/>
          <w:sz w:val="24"/>
          <w:szCs w:val="24"/>
        </w:rPr>
        <w:t>.</w:t>
      </w:r>
      <w:proofErr w:type="gramEnd"/>
    </w:p>
    <w:p w:rsidR="00A14F2C" w:rsidRPr="00A14F2C" w:rsidRDefault="00A14F2C" w:rsidP="00E514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konstatuje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14F2C">
        <w:rPr>
          <w:rFonts w:ascii="Times New Roman" w:hAnsi="Times New Roman"/>
          <w:sz w:val="24"/>
          <w:szCs w:val="24"/>
          <w:lang w:val="sr-Latn-CS"/>
        </w:rPr>
        <w:t>„</w:t>
      </w:r>
      <w:r w:rsidRPr="00A14F2C">
        <w:rPr>
          <w:rFonts w:ascii="Times New Roman" w:hAnsi="Times New Roman"/>
          <w:b/>
          <w:sz w:val="24"/>
          <w:szCs w:val="24"/>
          <w:lang w:val="sr-Latn-CS"/>
        </w:rPr>
        <w:t>DPS od ponedeljka u kampanji</w:t>
      </w:r>
      <w:r w:rsidRPr="00A14F2C">
        <w:rPr>
          <w:rFonts w:ascii="Times New Roman" w:hAnsi="Times New Roman"/>
          <w:sz w:val="24"/>
          <w:szCs w:val="24"/>
          <w:lang w:val="sr-Latn-CS"/>
        </w:rPr>
        <w:t>“</w:t>
      </w:r>
      <w:r>
        <w:rPr>
          <w:rFonts w:ascii="Times New Roman" w:hAnsi="Times New Roman"/>
          <w:sz w:val="24"/>
          <w:szCs w:val="24"/>
          <w:lang w:val="sr-Latn-CS"/>
        </w:rPr>
        <w:t xml:space="preserve"> nije našla kršenje nekog od načela Kodeksa novinara.</w:t>
      </w:r>
    </w:p>
    <w:p w:rsidR="008F2F9B" w:rsidRDefault="008F2F9B" w:rsidP="00E51405">
      <w:pPr>
        <w:jc w:val="both"/>
        <w:rPr>
          <w:rFonts w:ascii="Times New Roman" w:hAnsi="Times New Roman"/>
          <w:sz w:val="24"/>
          <w:szCs w:val="24"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E5F4A"/>
    <w:multiLevelType w:val="multilevel"/>
    <w:tmpl w:val="E3F236F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2163"/>
    <w:rsid w:val="00013321"/>
    <w:rsid w:val="00016DB1"/>
    <w:rsid w:val="00020302"/>
    <w:rsid w:val="00021D3B"/>
    <w:rsid w:val="00023EB2"/>
    <w:rsid w:val="0003320F"/>
    <w:rsid w:val="00034C40"/>
    <w:rsid w:val="00035710"/>
    <w:rsid w:val="00040F10"/>
    <w:rsid w:val="00041681"/>
    <w:rsid w:val="000424CD"/>
    <w:rsid w:val="00042A27"/>
    <w:rsid w:val="00043004"/>
    <w:rsid w:val="00047DC2"/>
    <w:rsid w:val="0006234C"/>
    <w:rsid w:val="000633ED"/>
    <w:rsid w:val="00066D44"/>
    <w:rsid w:val="00067204"/>
    <w:rsid w:val="00071EB7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D8C"/>
    <w:rsid w:val="000E0CEC"/>
    <w:rsid w:val="000E2452"/>
    <w:rsid w:val="000E3DBD"/>
    <w:rsid w:val="000F0BCA"/>
    <w:rsid w:val="000F2E37"/>
    <w:rsid w:val="000F6A8A"/>
    <w:rsid w:val="001002A9"/>
    <w:rsid w:val="0010079E"/>
    <w:rsid w:val="00104741"/>
    <w:rsid w:val="001118AB"/>
    <w:rsid w:val="0012706D"/>
    <w:rsid w:val="00162CBE"/>
    <w:rsid w:val="00171435"/>
    <w:rsid w:val="00177449"/>
    <w:rsid w:val="001800A8"/>
    <w:rsid w:val="0018338D"/>
    <w:rsid w:val="00183D77"/>
    <w:rsid w:val="00191473"/>
    <w:rsid w:val="001917C7"/>
    <w:rsid w:val="00197259"/>
    <w:rsid w:val="001A068E"/>
    <w:rsid w:val="001C7F74"/>
    <w:rsid w:val="001D24EF"/>
    <w:rsid w:val="001D5BE5"/>
    <w:rsid w:val="001D7C6B"/>
    <w:rsid w:val="001E393C"/>
    <w:rsid w:val="001E3A67"/>
    <w:rsid w:val="001E5501"/>
    <w:rsid w:val="001F033D"/>
    <w:rsid w:val="001F1EB1"/>
    <w:rsid w:val="001F3AF6"/>
    <w:rsid w:val="00200AEC"/>
    <w:rsid w:val="00204C08"/>
    <w:rsid w:val="002249A2"/>
    <w:rsid w:val="00231714"/>
    <w:rsid w:val="00233805"/>
    <w:rsid w:val="002362A0"/>
    <w:rsid w:val="002366C0"/>
    <w:rsid w:val="00236C3F"/>
    <w:rsid w:val="002407F8"/>
    <w:rsid w:val="00247B9A"/>
    <w:rsid w:val="0025217B"/>
    <w:rsid w:val="0025377D"/>
    <w:rsid w:val="00260EA4"/>
    <w:rsid w:val="00264560"/>
    <w:rsid w:val="00264A2F"/>
    <w:rsid w:val="0027030B"/>
    <w:rsid w:val="0027112B"/>
    <w:rsid w:val="002739C9"/>
    <w:rsid w:val="00275F81"/>
    <w:rsid w:val="002852FB"/>
    <w:rsid w:val="00285F9E"/>
    <w:rsid w:val="0029368F"/>
    <w:rsid w:val="00295235"/>
    <w:rsid w:val="00297F0D"/>
    <w:rsid w:val="002A1115"/>
    <w:rsid w:val="002A6E45"/>
    <w:rsid w:val="002B0FAB"/>
    <w:rsid w:val="002B1E8D"/>
    <w:rsid w:val="002B32F4"/>
    <w:rsid w:val="002B394D"/>
    <w:rsid w:val="002B46B0"/>
    <w:rsid w:val="002B4B46"/>
    <w:rsid w:val="002C4CB3"/>
    <w:rsid w:val="002C6947"/>
    <w:rsid w:val="002D15A2"/>
    <w:rsid w:val="002D1815"/>
    <w:rsid w:val="002D1903"/>
    <w:rsid w:val="002D2320"/>
    <w:rsid w:val="002D7940"/>
    <w:rsid w:val="002E5743"/>
    <w:rsid w:val="002F09DC"/>
    <w:rsid w:val="002F5CB4"/>
    <w:rsid w:val="003003B2"/>
    <w:rsid w:val="00301E5A"/>
    <w:rsid w:val="00304322"/>
    <w:rsid w:val="0030569F"/>
    <w:rsid w:val="003108D1"/>
    <w:rsid w:val="003149BD"/>
    <w:rsid w:val="00316687"/>
    <w:rsid w:val="003247C6"/>
    <w:rsid w:val="00326C9F"/>
    <w:rsid w:val="00331866"/>
    <w:rsid w:val="003331D5"/>
    <w:rsid w:val="003341BC"/>
    <w:rsid w:val="00334C1B"/>
    <w:rsid w:val="003418F2"/>
    <w:rsid w:val="0035358F"/>
    <w:rsid w:val="00354ACF"/>
    <w:rsid w:val="00355F0F"/>
    <w:rsid w:val="003600BE"/>
    <w:rsid w:val="00360FFE"/>
    <w:rsid w:val="00371A86"/>
    <w:rsid w:val="0037417A"/>
    <w:rsid w:val="00383BC1"/>
    <w:rsid w:val="003A3F9D"/>
    <w:rsid w:val="003A5C18"/>
    <w:rsid w:val="003A692E"/>
    <w:rsid w:val="003B6A6D"/>
    <w:rsid w:val="003B6C3B"/>
    <w:rsid w:val="003C4611"/>
    <w:rsid w:val="003D6217"/>
    <w:rsid w:val="003E0BA6"/>
    <w:rsid w:val="003E1D07"/>
    <w:rsid w:val="003E1DFD"/>
    <w:rsid w:val="003E3A7F"/>
    <w:rsid w:val="003E4146"/>
    <w:rsid w:val="003E5581"/>
    <w:rsid w:val="003E5792"/>
    <w:rsid w:val="003E6FBF"/>
    <w:rsid w:val="003F13EC"/>
    <w:rsid w:val="003F18BA"/>
    <w:rsid w:val="003F2B7C"/>
    <w:rsid w:val="00420974"/>
    <w:rsid w:val="00421269"/>
    <w:rsid w:val="00421468"/>
    <w:rsid w:val="00426F0A"/>
    <w:rsid w:val="00430994"/>
    <w:rsid w:val="00432A43"/>
    <w:rsid w:val="00435654"/>
    <w:rsid w:val="004409A2"/>
    <w:rsid w:val="00441903"/>
    <w:rsid w:val="00454C8E"/>
    <w:rsid w:val="0045692E"/>
    <w:rsid w:val="004775ED"/>
    <w:rsid w:val="00480F23"/>
    <w:rsid w:val="00483813"/>
    <w:rsid w:val="004876AA"/>
    <w:rsid w:val="00490D56"/>
    <w:rsid w:val="00493CF8"/>
    <w:rsid w:val="004A105E"/>
    <w:rsid w:val="004A306E"/>
    <w:rsid w:val="004A3D86"/>
    <w:rsid w:val="004A4D90"/>
    <w:rsid w:val="004B0F35"/>
    <w:rsid w:val="004B57F0"/>
    <w:rsid w:val="004C10BF"/>
    <w:rsid w:val="004C78F5"/>
    <w:rsid w:val="004D1797"/>
    <w:rsid w:val="004D3007"/>
    <w:rsid w:val="004D3516"/>
    <w:rsid w:val="004D3AF3"/>
    <w:rsid w:val="004D3B26"/>
    <w:rsid w:val="004D73CE"/>
    <w:rsid w:val="004E2CF5"/>
    <w:rsid w:val="004E2EB0"/>
    <w:rsid w:val="004E5869"/>
    <w:rsid w:val="004F2B7B"/>
    <w:rsid w:val="004F4003"/>
    <w:rsid w:val="004F60EE"/>
    <w:rsid w:val="004F6982"/>
    <w:rsid w:val="004F6D5B"/>
    <w:rsid w:val="0052116C"/>
    <w:rsid w:val="0052646A"/>
    <w:rsid w:val="0053000A"/>
    <w:rsid w:val="005307F1"/>
    <w:rsid w:val="0053140F"/>
    <w:rsid w:val="00533471"/>
    <w:rsid w:val="00534532"/>
    <w:rsid w:val="005351D5"/>
    <w:rsid w:val="00535ECA"/>
    <w:rsid w:val="00536AA0"/>
    <w:rsid w:val="00545C0E"/>
    <w:rsid w:val="00550DA3"/>
    <w:rsid w:val="00562B30"/>
    <w:rsid w:val="00564881"/>
    <w:rsid w:val="005655BF"/>
    <w:rsid w:val="005657E1"/>
    <w:rsid w:val="005714F8"/>
    <w:rsid w:val="005748A2"/>
    <w:rsid w:val="00574BCF"/>
    <w:rsid w:val="00576540"/>
    <w:rsid w:val="00577B43"/>
    <w:rsid w:val="005911E4"/>
    <w:rsid w:val="005932CB"/>
    <w:rsid w:val="00596A1F"/>
    <w:rsid w:val="005A6906"/>
    <w:rsid w:val="005A6C71"/>
    <w:rsid w:val="005C1F91"/>
    <w:rsid w:val="005D721A"/>
    <w:rsid w:val="005E3C9A"/>
    <w:rsid w:val="005E46D9"/>
    <w:rsid w:val="005E78C2"/>
    <w:rsid w:val="005F19B9"/>
    <w:rsid w:val="00601AAA"/>
    <w:rsid w:val="00601EDE"/>
    <w:rsid w:val="00607635"/>
    <w:rsid w:val="00610F78"/>
    <w:rsid w:val="00623976"/>
    <w:rsid w:val="006336B7"/>
    <w:rsid w:val="00633966"/>
    <w:rsid w:val="0064010E"/>
    <w:rsid w:val="006474C6"/>
    <w:rsid w:val="00647D77"/>
    <w:rsid w:val="00655E0B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B739D"/>
    <w:rsid w:val="006C6D23"/>
    <w:rsid w:val="006C7008"/>
    <w:rsid w:val="006D45BA"/>
    <w:rsid w:val="006E2843"/>
    <w:rsid w:val="006F06F3"/>
    <w:rsid w:val="006F193C"/>
    <w:rsid w:val="007010DA"/>
    <w:rsid w:val="00701102"/>
    <w:rsid w:val="0071581C"/>
    <w:rsid w:val="00720E4B"/>
    <w:rsid w:val="00722792"/>
    <w:rsid w:val="007233BF"/>
    <w:rsid w:val="00726F0E"/>
    <w:rsid w:val="0072705E"/>
    <w:rsid w:val="0073375B"/>
    <w:rsid w:val="00733FF0"/>
    <w:rsid w:val="00737F32"/>
    <w:rsid w:val="00744B45"/>
    <w:rsid w:val="007466E2"/>
    <w:rsid w:val="00750D8F"/>
    <w:rsid w:val="00752923"/>
    <w:rsid w:val="007628C3"/>
    <w:rsid w:val="00762BD8"/>
    <w:rsid w:val="007635FD"/>
    <w:rsid w:val="00766C83"/>
    <w:rsid w:val="0078357E"/>
    <w:rsid w:val="007936AF"/>
    <w:rsid w:val="00796573"/>
    <w:rsid w:val="007A1302"/>
    <w:rsid w:val="007A52F0"/>
    <w:rsid w:val="007B05C0"/>
    <w:rsid w:val="007B2580"/>
    <w:rsid w:val="007C0051"/>
    <w:rsid w:val="007C29FB"/>
    <w:rsid w:val="007C38B7"/>
    <w:rsid w:val="007D6D30"/>
    <w:rsid w:val="007E1CD7"/>
    <w:rsid w:val="007E3ED0"/>
    <w:rsid w:val="007E4642"/>
    <w:rsid w:val="007E5BAE"/>
    <w:rsid w:val="007F4C89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56B56"/>
    <w:rsid w:val="00861ECE"/>
    <w:rsid w:val="008671A5"/>
    <w:rsid w:val="0087384F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758B"/>
    <w:rsid w:val="008A050A"/>
    <w:rsid w:val="008A3EED"/>
    <w:rsid w:val="008A525B"/>
    <w:rsid w:val="008A7E0D"/>
    <w:rsid w:val="008B21C7"/>
    <w:rsid w:val="008C03C6"/>
    <w:rsid w:val="008D130C"/>
    <w:rsid w:val="008D32B0"/>
    <w:rsid w:val="008D7AD8"/>
    <w:rsid w:val="008F2F9B"/>
    <w:rsid w:val="008F3BE1"/>
    <w:rsid w:val="008F7867"/>
    <w:rsid w:val="00903030"/>
    <w:rsid w:val="00911517"/>
    <w:rsid w:val="00915359"/>
    <w:rsid w:val="00920A93"/>
    <w:rsid w:val="00926A33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463B"/>
    <w:rsid w:val="00977E5E"/>
    <w:rsid w:val="00982B88"/>
    <w:rsid w:val="00986227"/>
    <w:rsid w:val="00986ED9"/>
    <w:rsid w:val="00996B8D"/>
    <w:rsid w:val="009975A2"/>
    <w:rsid w:val="009976DB"/>
    <w:rsid w:val="009A1BA5"/>
    <w:rsid w:val="009A4FEF"/>
    <w:rsid w:val="009B2F66"/>
    <w:rsid w:val="009B61B0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2FCB"/>
    <w:rsid w:val="00A13C66"/>
    <w:rsid w:val="00A14F2C"/>
    <w:rsid w:val="00A163A8"/>
    <w:rsid w:val="00A229AF"/>
    <w:rsid w:val="00A23791"/>
    <w:rsid w:val="00A32ECF"/>
    <w:rsid w:val="00A33192"/>
    <w:rsid w:val="00A332A3"/>
    <w:rsid w:val="00A40B2A"/>
    <w:rsid w:val="00A422B2"/>
    <w:rsid w:val="00A4554B"/>
    <w:rsid w:val="00A52A45"/>
    <w:rsid w:val="00A54C6E"/>
    <w:rsid w:val="00A559F6"/>
    <w:rsid w:val="00A575E7"/>
    <w:rsid w:val="00A57CD7"/>
    <w:rsid w:val="00A57E7D"/>
    <w:rsid w:val="00A6719D"/>
    <w:rsid w:val="00A67674"/>
    <w:rsid w:val="00A8062E"/>
    <w:rsid w:val="00A84E26"/>
    <w:rsid w:val="00A9283B"/>
    <w:rsid w:val="00AA26E3"/>
    <w:rsid w:val="00AA64A8"/>
    <w:rsid w:val="00AB0ABC"/>
    <w:rsid w:val="00AB30CD"/>
    <w:rsid w:val="00AB395E"/>
    <w:rsid w:val="00AB704A"/>
    <w:rsid w:val="00AC06C9"/>
    <w:rsid w:val="00AC109B"/>
    <w:rsid w:val="00AC2A79"/>
    <w:rsid w:val="00AC2B42"/>
    <w:rsid w:val="00AD0F3B"/>
    <w:rsid w:val="00AD4414"/>
    <w:rsid w:val="00AD5F3D"/>
    <w:rsid w:val="00B00F40"/>
    <w:rsid w:val="00B040C9"/>
    <w:rsid w:val="00B22E18"/>
    <w:rsid w:val="00B34D96"/>
    <w:rsid w:val="00B363B0"/>
    <w:rsid w:val="00B3795D"/>
    <w:rsid w:val="00B405C3"/>
    <w:rsid w:val="00B622A4"/>
    <w:rsid w:val="00B6628D"/>
    <w:rsid w:val="00B66FE0"/>
    <w:rsid w:val="00B77D29"/>
    <w:rsid w:val="00B90DF9"/>
    <w:rsid w:val="00B91F9D"/>
    <w:rsid w:val="00BB6111"/>
    <w:rsid w:val="00BB673E"/>
    <w:rsid w:val="00BB69BE"/>
    <w:rsid w:val="00BB7234"/>
    <w:rsid w:val="00BC22AC"/>
    <w:rsid w:val="00BC5DE9"/>
    <w:rsid w:val="00BD2073"/>
    <w:rsid w:val="00BD4AB2"/>
    <w:rsid w:val="00BF03CF"/>
    <w:rsid w:val="00BF6F91"/>
    <w:rsid w:val="00C02A89"/>
    <w:rsid w:val="00C049D3"/>
    <w:rsid w:val="00C05EF5"/>
    <w:rsid w:val="00C07B98"/>
    <w:rsid w:val="00C10D6A"/>
    <w:rsid w:val="00C20918"/>
    <w:rsid w:val="00C20A19"/>
    <w:rsid w:val="00C21835"/>
    <w:rsid w:val="00C25EBD"/>
    <w:rsid w:val="00C32CDA"/>
    <w:rsid w:val="00C400AE"/>
    <w:rsid w:val="00C41931"/>
    <w:rsid w:val="00C52908"/>
    <w:rsid w:val="00C73D5C"/>
    <w:rsid w:val="00C76FAA"/>
    <w:rsid w:val="00C80A14"/>
    <w:rsid w:val="00C84118"/>
    <w:rsid w:val="00C85B58"/>
    <w:rsid w:val="00CA2C3B"/>
    <w:rsid w:val="00CB3DB9"/>
    <w:rsid w:val="00CB63BF"/>
    <w:rsid w:val="00CC3FA4"/>
    <w:rsid w:val="00CC7E4B"/>
    <w:rsid w:val="00CD06DA"/>
    <w:rsid w:val="00CD0823"/>
    <w:rsid w:val="00CD1795"/>
    <w:rsid w:val="00CE73A8"/>
    <w:rsid w:val="00CF394B"/>
    <w:rsid w:val="00CF4C60"/>
    <w:rsid w:val="00CF5DC4"/>
    <w:rsid w:val="00CF6540"/>
    <w:rsid w:val="00D03175"/>
    <w:rsid w:val="00D07D7F"/>
    <w:rsid w:val="00D1019E"/>
    <w:rsid w:val="00D1069A"/>
    <w:rsid w:val="00D1438E"/>
    <w:rsid w:val="00D16FA8"/>
    <w:rsid w:val="00D17B75"/>
    <w:rsid w:val="00D24664"/>
    <w:rsid w:val="00D24835"/>
    <w:rsid w:val="00D25BC5"/>
    <w:rsid w:val="00D264B1"/>
    <w:rsid w:val="00D266ED"/>
    <w:rsid w:val="00D308F2"/>
    <w:rsid w:val="00D358F3"/>
    <w:rsid w:val="00D406A7"/>
    <w:rsid w:val="00D44BC5"/>
    <w:rsid w:val="00D47B25"/>
    <w:rsid w:val="00D56647"/>
    <w:rsid w:val="00D725DF"/>
    <w:rsid w:val="00D725E1"/>
    <w:rsid w:val="00D72894"/>
    <w:rsid w:val="00D75BBA"/>
    <w:rsid w:val="00D85460"/>
    <w:rsid w:val="00D858B5"/>
    <w:rsid w:val="00D93F3D"/>
    <w:rsid w:val="00DB0109"/>
    <w:rsid w:val="00DB25EA"/>
    <w:rsid w:val="00DC096B"/>
    <w:rsid w:val="00DC0D3E"/>
    <w:rsid w:val="00DC6284"/>
    <w:rsid w:val="00DC726A"/>
    <w:rsid w:val="00DD20CE"/>
    <w:rsid w:val="00DD3CAD"/>
    <w:rsid w:val="00DD555D"/>
    <w:rsid w:val="00DD74D2"/>
    <w:rsid w:val="00DF1DA6"/>
    <w:rsid w:val="00DF25A3"/>
    <w:rsid w:val="00DF7463"/>
    <w:rsid w:val="00DF792D"/>
    <w:rsid w:val="00E100FA"/>
    <w:rsid w:val="00E115A2"/>
    <w:rsid w:val="00E134C0"/>
    <w:rsid w:val="00E22692"/>
    <w:rsid w:val="00E32B9F"/>
    <w:rsid w:val="00E33F0F"/>
    <w:rsid w:val="00E36336"/>
    <w:rsid w:val="00E43612"/>
    <w:rsid w:val="00E51405"/>
    <w:rsid w:val="00E51C2E"/>
    <w:rsid w:val="00E547FB"/>
    <w:rsid w:val="00E54AB6"/>
    <w:rsid w:val="00E61C95"/>
    <w:rsid w:val="00E70F6F"/>
    <w:rsid w:val="00E77F9C"/>
    <w:rsid w:val="00E82A53"/>
    <w:rsid w:val="00E836A7"/>
    <w:rsid w:val="00E8756D"/>
    <w:rsid w:val="00E9107C"/>
    <w:rsid w:val="00E972B5"/>
    <w:rsid w:val="00EA1983"/>
    <w:rsid w:val="00EA47D7"/>
    <w:rsid w:val="00EA50CB"/>
    <w:rsid w:val="00EA5C93"/>
    <w:rsid w:val="00EC04CC"/>
    <w:rsid w:val="00EC5A62"/>
    <w:rsid w:val="00EC63EA"/>
    <w:rsid w:val="00EC67F3"/>
    <w:rsid w:val="00ED1580"/>
    <w:rsid w:val="00ED370D"/>
    <w:rsid w:val="00EF040B"/>
    <w:rsid w:val="00EF0E6E"/>
    <w:rsid w:val="00EF1BDF"/>
    <w:rsid w:val="00EF78FB"/>
    <w:rsid w:val="00F21B0C"/>
    <w:rsid w:val="00F24193"/>
    <w:rsid w:val="00F24B9A"/>
    <w:rsid w:val="00F2714E"/>
    <w:rsid w:val="00F319EE"/>
    <w:rsid w:val="00F40DCA"/>
    <w:rsid w:val="00F4171B"/>
    <w:rsid w:val="00F435F0"/>
    <w:rsid w:val="00F455A7"/>
    <w:rsid w:val="00F46B4C"/>
    <w:rsid w:val="00F5032D"/>
    <w:rsid w:val="00F543F3"/>
    <w:rsid w:val="00F55EE0"/>
    <w:rsid w:val="00F56ED1"/>
    <w:rsid w:val="00F572A4"/>
    <w:rsid w:val="00F6595B"/>
    <w:rsid w:val="00F661C2"/>
    <w:rsid w:val="00F800A8"/>
    <w:rsid w:val="00F81926"/>
    <w:rsid w:val="00F8227B"/>
    <w:rsid w:val="00F84E4F"/>
    <w:rsid w:val="00F85727"/>
    <w:rsid w:val="00F86227"/>
    <w:rsid w:val="00F902ED"/>
    <w:rsid w:val="00F90E03"/>
    <w:rsid w:val="00F93D94"/>
    <w:rsid w:val="00F9552F"/>
    <w:rsid w:val="00F95979"/>
    <w:rsid w:val="00F97778"/>
    <w:rsid w:val="00FA5E57"/>
    <w:rsid w:val="00FB0881"/>
    <w:rsid w:val="00FC0794"/>
    <w:rsid w:val="00FC2930"/>
    <w:rsid w:val="00FC38B1"/>
    <w:rsid w:val="00FC46D5"/>
    <w:rsid w:val="00FD2E77"/>
    <w:rsid w:val="00FD66DD"/>
    <w:rsid w:val="00FE1CB3"/>
    <w:rsid w:val="00FF2FF4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semiHidden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10</cp:revision>
  <dcterms:created xsi:type="dcterms:W3CDTF">2016-10-24T13:58:00Z</dcterms:created>
  <dcterms:modified xsi:type="dcterms:W3CDTF">2016-10-28T10:07:00Z</dcterms:modified>
</cp:coreProperties>
</file>